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sz w:val="26"/>
                <w:szCs w:val="26"/>
              </w:rPr>
              <w:t>BỘ CÔNG THƯƠNG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ĐẠI HỌC ĐIỆN LỰC</w:t>
            </w:r>
          </w:p>
          <w:p w:rsidR="008F24C1" w:rsidRPr="00A81ABC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8F24C1" w:rsidRPr="00A81ABC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5545EB" wp14:editId="43683145">
                      <wp:simplePos x="0" y="0"/>
                      <wp:positionH relativeFrom="column">
                        <wp:posOffset>775113</wp:posOffset>
                      </wp:positionH>
                      <wp:positionV relativeFrom="paragraph">
                        <wp:posOffset>5080</wp:posOffset>
                      </wp:positionV>
                      <wp:extent cx="1994053" cy="0"/>
                      <wp:effectExtent l="0" t="0" r="2540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4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528BF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.4pt" to="218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e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TBbLPJ0+oQRvfkSUtwSjXX+E9c9CkaJpVBBNlKQ44vz&#10;gQgpbiHhWOmNkDK2Xio0QO3TyTQmOC0FC84Q5my7r6RFRxKGJ36xKvA8hll9UCyCdZyw9dX2RMiL&#10;DZdLFfCgFKBztS7T8WORLtbz9Twf5ZPZepSndT36uKny0WyTfZjWT3VV1dnPQC3Li04wxlVgd5vU&#10;LP+7Sbi+mcuM3Wf1LkPyFj3qBWRv/0g69jK07zIIe83OW3vrMQxnDL4+pDD9j3uwH5/76hcAAAD/&#10;/wMAUEsDBBQABgAIAAAAIQDwtVgK2QAAAAUBAAAPAAAAZHJzL2Rvd25yZXYueG1sTI/LTsMwEEX3&#10;SP0HayqxqajTFFUoxKkQkB0b+hDbaTwkEfE4jd028PVMV7A8uld3zuTr0XXqTENoPRtYzBNQxJW3&#10;LdcGdtvy7gFUiMgWO89k4JsCrIvJTY6Z9Rd+p/Mm1kpGOGRooImxz7QOVUMOw9z3xJJ9+sFhFBxq&#10;bQe8yLjrdJokK+2wZbnQYE/PDVVfm5MzEMo9HcufWTVLPpa1p/T48vaKxtxOx6dHUJHG+FeGq76o&#10;QyFOB39iG1QnnKYLqRqQByS+X64ED1fURa7/2xe/AAAA//8DAFBLAQItABQABgAIAAAAIQC2gziS&#10;/gAAAOEBAAATAAAAAAAAAAAAAAAAAAAAAABbQ29udGVudF9UeXBlc10ueG1sUEsBAi0AFAAGAAgA&#10;AAAhADj9If/WAAAAlAEAAAsAAAAAAAAAAAAAAAAALwEAAF9yZWxzLy5yZWxzUEsBAi0AFAAGAAgA&#10;AAAhAEMN2x4dAgAANgQAAA4AAAAAAAAAAAAAAAAALgIAAGRycy9lMm9Eb2MueG1sUEsBAi0AFAAG&#10;AAgAAAAhAPC1WArZAAAABQEAAA8AAAAAAAAAAAAAAAAAdwQAAGRycy9kb3ducmV2LnhtbFBLBQYA&#10;AAAABAAEAPMAAAB9BQAAAAA=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4A4FF7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ĐÁNH GIÁ NĂNG LỰ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C 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>TIẾNG TRUNG, TIẾNG NHẬT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160CFE">
      <w:pPr>
        <w:tabs>
          <w:tab w:val="left" w:leader="dot" w:pos="6090"/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EE5830" w:rsidRDefault="004A4FF7" w:rsidP="00450877">
      <w:pPr>
        <w:spacing w:after="12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E5830">
        <w:rPr>
          <w:rFonts w:ascii="Times New Roman" w:hAnsi="Times New Roman"/>
          <w:b/>
          <w:sz w:val="26"/>
          <w:szCs w:val="26"/>
        </w:rPr>
        <w:t xml:space="preserve">Đăng ký dự thi </w:t>
      </w:r>
      <w:r w:rsidR="004E0D58">
        <w:rPr>
          <w:rFonts w:ascii="Times New Roman" w:hAnsi="Times New Roman"/>
          <w:b/>
          <w:sz w:val="26"/>
          <w:szCs w:val="26"/>
        </w:rPr>
        <w:t xml:space="preserve">kỳ thi </w:t>
      </w:r>
      <w:r w:rsidRPr="00EE5830">
        <w:rPr>
          <w:rFonts w:ascii="Times New Roman" w:hAnsi="Times New Roman"/>
          <w:b/>
          <w:sz w:val="26"/>
          <w:szCs w:val="26"/>
        </w:rPr>
        <w:t>đánh giá năng lực đầ</w:t>
      </w:r>
      <w:r w:rsidR="00EE5830">
        <w:rPr>
          <w:rFonts w:ascii="Times New Roman" w:hAnsi="Times New Roman"/>
          <w:b/>
          <w:sz w:val="26"/>
          <w:szCs w:val="26"/>
        </w:rPr>
        <w:t xml:space="preserve">u ra: </w:t>
      </w:r>
    </w:p>
    <w:p w:rsidR="004A4FF7" w:rsidRDefault="004A4FF7" w:rsidP="0045087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  <w:szCs w:val="26"/>
        </w:rPr>
        <w:sym w:font="Wingdings" w:char="F06F"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4"/>
        </w:rPr>
        <w:t>T</w:t>
      </w:r>
      <w:r w:rsidRPr="007A644E">
        <w:rPr>
          <w:rFonts w:ascii="Times New Roman" w:hAnsi="Times New Roman"/>
          <w:sz w:val="24"/>
        </w:rPr>
        <w:t>iếng Trung</w:t>
      </w:r>
      <w:r>
        <w:rPr>
          <w:rFonts w:ascii="Times New Roman" w:hAnsi="Times New Roman"/>
          <w:sz w:val="24"/>
        </w:rPr>
        <w:t xml:space="preserve"> dạng thức tương đương HSK3</w:t>
      </w:r>
    </w:p>
    <w:p w:rsidR="004A4FF7" w:rsidRPr="004A4FF7" w:rsidRDefault="004A4FF7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6F"/>
      </w:r>
      <w:r>
        <w:rPr>
          <w:rFonts w:ascii="Times New Roman" w:hAnsi="Times New Roman"/>
          <w:sz w:val="26"/>
          <w:szCs w:val="26"/>
        </w:rPr>
        <w:t xml:space="preserve"> Tiếng </w:t>
      </w:r>
      <w:r w:rsidRPr="007A644E">
        <w:rPr>
          <w:rFonts w:ascii="Times New Roman" w:hAnsi="Times New Roman"/>
          <w:sz w:val="24"/>
        </w:rPr>
        <w:t>Nhật</w:t>
      </w:r>
      <w:r w:rsidRPr="00DE647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dạng thức tương đương JLPT N4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A06522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626F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587FD4" w:rsidP="00687572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  <w:r w:rsidR="00712845">
        <w:rPr>
          <w:rFonts w:ascii="Times New Roman" w:hAnsi="Times New Roman"/>
          <w:sz w:val="26"/>
          <w:szCs w:val="26"/>
        </w:rPr>
        <w:t xml:space="preserve"> dự thi</w:t>
      </w:r>
    </w:p>
    <w:p w:rsidR="00160CFE" w:rsidRPr="00687572" w:rsidRDefault="00160CFE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>Thí sinh mang theo CMND/CCCD hoặc thẻ sinh viên khi đi thi.</w:t>
      </w:r>
    </w:p>
    <w:p w:rsidR="00223458" w:rsidRDefault="00712845" w:rsidP="00223458">
      <w:pPr>
        <w:pStyle w:val="BodyTextIndent"/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Thí sinh không nộp Phiếu đăng ký dự thi sẽ không có tên trong Danh sách thi</w:t>
      </w:r>
    </w:p>
    <w:p w:rsidR="00223458" w:rsidRPr="00223458" w:rsidRDefault="00223458" w:rsidP="00223458">
      <w:pPr>
        <w:pStyle w:val="BodyTextIndent"/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DE647E">
        <w:rPr>
          <w:rFonts w:ascii="Times New Roman" w:hAnsi="Times New Roman"/>
          <w:i/>
          <w:sz w:val="24"/>
        </w:rPr>
        <w:t>(Thời gian thi có thể thay đổi tùy theo diễn biến của dịch Covid 19 và sẽ được Phòng Khảo thí &amp; Đảm bảo chất lượng thông báo chính thức trên trang sinhvien.epu.edu.vn)</w:t>
      </w:r>
      <w:bookmarkStart w:id="0" w:name="_GoBack"/>
      <w:bookmarkEnd w:id="0"/>
    </w:p>
    <w:sectPr w:rsidR="00223458" w:rsidRPr="0022345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419" w:rsidRDefault="000C6419">
      <w:pPr>
        <w:spacing w:after="0" w:line="240" w:lineRule="auto"/>
      </w:pPr>
      <w:r>
        <w:separator/>
      </w:r>
    </w:p>
  </w:endnote>
  <w:endnote w:type="continuationSeparator" w:id="0">
    <w:p w:rsidR="000C6419" w:rsidRDefault="000C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0C64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419" w:rsidRDefault="000C6419">
      <w:pPr>
        <w:spacing w:after="0" w:line="240" w:lineRule="auto"/>
      </w:pPr>
      <w:r>
        <w:separator/>
      </w:r>
    </w:p>
  </w:footnote>
  <w:footnote w:type="continuationSeparator" w:id="0">
    <w:p w:rsidR="000C6419" w:rsidRDefault="000C6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626FC"/>
    <w:rsid w:val="000C6419"/>
    <w:rsid w:val="00160CFE"/>
    <w:rsid w:val="0017425F"/>
    <w:rsid w:val="001836B0"/>
    <w:rsid w:val="001B4F75"/>
    <w:rsid w:val="001C28F7"/>
    <w:rsid w:val="00223458"/>
    <w:rsid w:val="00245066"/>
    <w:rsid w:val="00261FD5"/>
    <w:rsid w:val="002C20BE"/>
    <w:rsid w:val="00450877"/>
    <w:rsid w:val="004A4FF7"/>
    <w:rsid w:val="004B03DE"/>
    <w:rsid w:val="004E0D58"/>
    <w:rsid w:val="005827C9"/>
    <w:rsid w:val="00587FD4"/>
    <w:rsid w:val="0061156D"/>
    <w:rsid w:val="006126AC"/>
    <w:rsid w:val="00636B97"/>
    <w:rsid w:val="00687572"/>
    <w:rsid w:val="00712845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B70A1E"/>
    <w:rsid w:val="00BA599A"/>
    <w:rsid w:val="00C3227E"/>
    <w:rsid w:val="00D6083E"/>
    <w:rsid w:val="00DD49D4"/>
    <w:rsid w:val="00E50CB9"/>
    <w:rsid w:val="00ED7695"/>
    <w:rsid w:val="00EE5830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234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23458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Ngoc</cp:lastModifiedBy>
  <cp:revision>17</cp:revision>
  <cp:lastPrinted>2020-10-16T03:10:00Z</cp:lastPrinted>
  <dcterms:created xsi:type="dcterms:W3CDTF">2021-03-01T09:23:00Z</dcterms:created>
  <dcterms:modified xsi:type="dcterms:W3CDTF">2022-01-05T03:27:00Z</dcterms:modified>
</cp:coreProperties>
</file>